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C6" w:rsidRPr="00045AD4" w:rsidRDefault="00045AD4" w:rsidP="00045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AD4">
        <w:rPr>
          <w:rFonts w:ascii="Times New Roman" w:hAnsi="Times New Roman" w:cs="Times New Roman"/>
          <w:b/>
          <w:sz w:val="24"/>
          <w:szCs w:val="24"/>
        </w:rPr>
        <w:t>Урок мужества «Герои Отчизны моей»</w:t>
      </w:r>
      <w:bookmarkStart w:id="0" w:name="_GoBack"/>
      <w:bookmarkEnd w:id="0"/>
    </w:p>
    <w:p w:rsidR="00045AD4" w:rsidRPr="00045AD4" w:rsidRDefault="00CB4B94" w:rsidP="00CB4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 В ГБОУ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ламка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 прошел </w:t>
      </w:r>
      <w:r w:rsidRPr="007628EE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Урок мужества, посвященный самому молодому  празднику, который  наша страна отмечает 9 декабря –  День героев Отечества. Этот праздник  вошел в историю памятных дат России совсем недавно, в 2007 году. Героями становились, как прославленные полководцы, князья, так и простые люди. </w:t>
      </w:r>
      <w:r w:rsidRPr="007628EE">
        <w:rPr>
          <w:rFonts w:ascii="Times New Roman" w:eastAsia="Times New Roman" w:hAnsi="Times New Roman" w:cs="Times New Roman"/>
          <w:color w:val="000000"/>
          <w:sz w:val="26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На уроке ребята</w:t>
      </w:r>
      <w:r w:rsidRPr="007628EE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познакоми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лись</w:t>
      </w:r>
      <w:r w:rsidRPr="007628EE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с историей этого праздника и историей высшей награды для Героев Отечества – Георгиевским крестом, медалью «Золотая Звезда».</w:t>
      </w:r>
      <w:r w:rsidRPr="007628EE">
        <w:rPr>
          <w:rFonts w:ascii="Times New Roman" w:eastAsia="Times New Roman" w:hAnsi="Times New Roman" w:cs="Times New Roman"/>
          <w:color w:val="000000"/>
          <w:sz w:val="26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Узнали имена Героев России, п</w:t>
      </w:r>
      <w:r w:rsidRPr="007628EE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ознакоми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ли</w:t>
      </w:r>
      <w:r w:rsidRPr="007628EE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ь</w:t>
      </w:r>
      <w:r w:rsidRPr="007628EE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с их подвигами. 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Вспомнили </w:t>
      </w:r>
      <w:r w:rsidRPr="007628EE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не только героические подвиги предков, но и 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подвиги</w:t>
      </w:r>
      <w:r w:rsidRPr="007628EE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ныне живущих Героев Советского Союза, кавалеров ордена Святого Георгия и ордена Славы, Героев Социалистического труда, Герое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>в Российской Федерации. Вспомнили</w:t>
      </w:r>
      <w:r w:rsidRPr="007628EE">
        <w:rPr>
          <w:rFonts w:ascii="Times New Roman" w:eastAsia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Героев России разных эпох и различных по званию, которых объединяло одно – великая любовь к своей родине и способность к её защите.</w:t>
      </w:r>
    </w:p>
    <w:p w:rsidR="00FC1F26" w:rsidRDefault="00FC1F26"/>
    <w:p w:rsidR="00FC1F26" w:rsidRDefault="00045AD4">
      <w:r>
        <w:t xml:space="preserve">                                                                             </w:t>
      </w:r>
      <w:r w:rsidR="00FC1F26">
        <w:rPr>
          <w:noProof/>
        </w:rPr>
        <w:drawing>
          <wp:inline distT="0" distB="0" distL="0" distR="0">
            <wp:extent cx="3305175" cy="2857500"/>
            <wp:effectExtent l="0" t="0" r="9525" b="0"/>
            <wp:docPr id="1" name="Рисунок 1" descr="C:\Users\Мастер\AppData\Local\Microsoft\Windows\Temporary Internet Files\Content.Word\20191202_14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20191202_142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410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F26" w:rsidRDefault="00045AD4">
      <w:r>
        <w:t xml:space="preserve">                                                                                                                </w:t>
      </w:r>
      <w:r w:rsidR="00FC1F26">
        <w:rPr>
          <w:noProof/>
        </w:rPr>
        <w:drawing>
          <wp:inline distT="0" distB="0" distL="0" distR="0">
            <wp:extent cx="3638550" cy="2867025"/>
            <wp:effectExtent l="0" t="0" r="0" b="9525"/>
            <wp:docPr id="2" name="Рисунок 2" descr="C:\Users\Мастер\AppData\Local\Microsoft\Windows\Temporary Internet Files\Content.Word\20191202_14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20191202_142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70"/>
    <w:rsid w:val="00045AD4"/>
    <w:rsid w:val="008021C6"/>
    <w:rsid w:val="00BD3170"/>
    <w:rsid w:val="00CB4B94"/>
    <w:rsid w:val="00E81334"/>
    <w:rsid w:val="00F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34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F2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34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F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4</cp:revision>
  <dcterms:created xsi:type="dcterms:W3CDTF">2019-12-06T03:34:00Z</dcterms:created>
  <dcterms:modified xsi:type="dcterms:W3CDTF">2019-12-08T18:30:00Z</dcterms:modified>
</cp:coreProperties>
</file>